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D9DE" w14:textId="77777777" w:rsidR="00CC1F08" w:rsidRDefault="00CC1F08" w:rsidP="00CC1F08">
      <w:pPr>
        <w:spacing w:after="71" w:line="259" w:lineRule="auto"/>
        <w:ind w:left="95" w:right="0" w:firstLine="0"/>
        <w:jc w:val="center"/>
      </w:pPr>
      <w:r>
        <w:rPr>
          <w:noProof/>
        </w:rPr>
        <w:drawing>
          <wp:inline distT="0" distB="0" distL="0" distR="0" wp14:anchorId="20DCDB96" wp14:editId="063F4B8F">
            <wp:extent cx="947420" cy="866686"/>
            <wp:effectExtent l="0" t="0" r="0" b="0"/>
            <wp:docPr id="802954232" name="Picture 802954232" descr="A logo with a sheep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802954232" name="Picture 802954232" descr="A logo with a sheep in the middle&#10;&#10;AI-generated content may be incorrect."/>
                    <pic:cNvPicPr/>
                  </pic:nvPicPr>
                  <pic:blipFill>
                    <a:blip r:embed="rId5"/>
                    <a:stretch>
                      <a:fillRect/>
                    </a:stretch>
                  </pic:blipFill>
                  <pic:spPr>
                    <a:xfrm>
                      <a:off x="0" y="0"/>
                      <a:ext cx="947420" cy="866686"/>
                    </a:xfrm>
                    <a:prstGeom prst="rect">
                      <a:avLst/>
                    </a:prstGeom>
                  </pic:spPr>
                </pic:pic>
              </a:graphicData>
            </a:graphic>
          </wp:inline>
        </w:drawing>
      </w:r>
      <w:r>
        <w:rPr>
          <w:b/>
        </w:rPr>
        <w:t xml:space="preserve"> </w:t>
      </w:r>
    </w:p>
    <w:p w14:paraId="3914D13F" w14:textId="77777777" w:rsidR="00CC1F08" w:rsidRDefault="00CC1F08" w:rsidP="00CC1F08">
      <w:pPr>
        <w:spacing w:after="126" w:line="259" w:lineRule="auto"/>
        <w:ind w:left="60" w:right="0"/>
        <w:jc w:val="center"/>
      </w:pPr>
      <w:r>
        <w:rPr>
          <w:b/>
        </w:rPr>
        <w:t xml:space="preserve">East Ilsley Parish Council </w:t>
      </w:r>
    </w:p>
    <w:p w14:paraId="224398BB" w14:textId="77777777" w:rsidR="00693D61" w:rsidRDefault="00CC1F08" w:rsidP="00CC1F08">
      <w:pPr>
        <w:spacing w:after="0" w:line="384" w:lineRule="auto"/>
        <w:ind w:left="2141" w:right="2037"/>
        <w:jc w:val="center"/>
        <w:rPr>
          <w:b/>
        </w:rPr>
      </w:pPr>
      <w:r>
        <w:rPr>
          <w:b/>
        </w:rPr>
        <w:t>Minutes of the Full Meeting of the Parish Council</w:t>
      </w:r>
    </w:p>
    <w:p w14:paraId="6EAC2F2E" w14:textId="001AE158" w:rsidR="00CC1F08" w:rsidRDefault="00CC1F08" w:rsidP="00CC1F08">
      <w:pPr>
        <w:spacing w:after="0" w:line="384" w:lineRule="auto"/>
        <w:ind w:left="2141" w:right="2037"/>
        <w:jc w:val="center"/>
      </w:pPr>
      <w:r>
        <w:rPr>
          <w:b/>
        </w:rPr>
        <w:t xml:space="preserve"> </w:t>
      </w:r>
      <w:r>
        <w:t xml:space="preserve">held on </w:t>
      </w:r>
    </w:p>
    <w:p w14:paraId="5E9AFAFC" w14:textId="302DAD7E" w:rsidR="00CC1F08" w:rsidRDefault="00CC1F08" w:rsidP="00CC1F08">
      <w:pPr>
        <w:spacing w:after="142" w:line="259" w:lineRule="auto"/>
        <w:ind w:left="60" w:right="4"/>
        <w:jc w:val="center"/>
      </w:pPr>
      <w:r>
        <w:rPr>
          <w:b/>
        </w:rPr>
        <w:t xml:space="preserve">Tuesday </w:t>
      </w:r>
      <w:r>
        <w:rPr>
          <w:b/>
        </w:rPr>
        <w:t>9</w:t>
      </w:r>
      <w:r w:rsidRPr="00CC1F08">
        <w:rPr>
          <w:b/>
          <w:vertAlign w:val="superscript"/>
        </w:rPr>
        <w:t>th</w:t>
      </w:r>
      <w:r>
        <w:rPr>
          <w:b/>
        </w:rPr>
        <w:t xml:space="preserve"> </w:t>
      </w:r>
      <w:r>
        <w:rPr>
          <w:b/>
        </w:rPr>
        <w:t xml:space="preserve"> </w:t>
      </w:r>
      <w:r>
        <w:rPr>
          <w:b/>
        </w:rPr>
        <w:t>September</w:t>
      </w:r>
      <w:r>
        <w:rPr>
          <w:b/>
        </w:rPr>
        <w:t xml:space="preserve"> 2025 at 7.30pm, in the Hall of The Ilsleys Primary School </w:t>
      </w:r>
    </w:p>
    <w:p w14:paraId="7A9B7860" w14:textId="77777777" w:rsidR="00CC1F08" w:rsidRDefault="00CC1F08" w:rsidP="00CC1F08">
      <w:pPr>
        <w:spacing w:after="124" w:line="259" w:lineRule="auto"/>
        <w:ind w:left="94" w:right="0" w:firstLine="0"/>
        <w:jc w:val="center"/>
      </w:pPr>
      <w:r>
        <w:rPr>
          <w:b/>
        </w:rPr>
        <w:t xml:space="preserve"> </w:t>
      </w:r>
    </w:p>
    <w:p w14:paraId="5F23A496" w14:textId="77777777" w:rsidR="00693D61" w:rsidRDefault="00CC1F08" w:rsidP="00693D61">
      <w:pPr>
        <w:spacing w:after="0" w:line="384" w:lineRule="auto"/>
        <w:ind w:left="-5"/>
      </w:pPr>
      <w:r>
        <w:rPr>
          <w:b/>
        </w:rPr>
        <w:t>Members Present:</w:t>
      </w:r>
      <w:r>
        <w:t xml:space="preserve">               Cllrs. Mike Pembroke (Chair), Cllr Mark Browne</w:t>
      </w:r>
      <w:r w:rsidR="00FB241F">
        <w:t xml:space="preserve"> (</w:t>
      </w:r>
      <w:r w:rsidR="00693D61">
        <w:t>V</w:t>
      </w:r>
      <w:r w:rsidR="00FB241F">
        <w:t xml:space="preserve">ice </w:t>
      </w:r>
      <w:r w:rsidR="00693D61">
        <w:t>C</w:t>
      </w:r>
      <w:r w:rsidR="00FB241F">
        <w:t>hair)</w:t>
      </w:r>
      <w:r>
        <w:t>,</w:t>
      </w:r>
    </w:p>
    <w:p w14:paraId="7276FB71" w14:textId="77777777" w:rsidR="00D00318" w:rsidRDefault="00693D61" w:rsidP="00693D61">
      <w:pPr>
        <w:spacing w:after="0" w:line="384" w:lineRule="auto"/>
        <w:ind w:left="-5"/>
      </w:pPr>
      <w:r>
        <w:rPr>
          <w:b/>
        </w:rPr>
        <w:t xml:space="preserve">                                               </w:t>
      </w:r>
      <w:r w:rsidR="00FB241F">
        <w:t xml:space="preserve"> </w:t>
      </w:r>
      <w:r w:rsidR="00CC1F08">
        <w:t>Cllr Ima Von Wenden, Cllr Dominic Robertson,</w:t>
      </w:r>
      <w:r w:rsidR="00CC1F08">
        <w:t xml:space="preserve"> Cllr Rhiannon Blow,</w:t>
      </w:r>
      <w:r w:rsidR="00CC1F08">
        <w:t xml:space="preserve"> </w:t>
      </w:r>
    </w:p>
    <w:p w14:paraId="754CD0E1" w14:textId="48EA2287" w:rsidR="00CC1F08" w:rsidRDefault="00D00318" w:rsidP="00693D61">
      <w:pPr>
        <w:spacing w:after="0" w:line="384" w:lineRule="auto"/>
        <w:ind w:left="-5"/>
      </w:pPr>
      <w:r>
        <w:t xml:space="preserve">                                                 </w:t>
      </w:r>
      <w:r w:rsidR="00CC1F08">
        <w:t>Cllr Carolyne Culver (WBC)</w:t>
      </w:r>
    </w:p>
    <w:p w14:paraId="57BACA0A" w14:textId="77777777" w:rsidR="00D00318" w:rsidRDefault="00D00318" w:rsidP="00693D61">
      <w:pPr>
        <w:spacing w:after="0" w:line="384" w:lineRule="auto"/>
        <w:ind w:left="-5"/>
      </w:pPr>
    </w:p>
    <w:p w14:paraId="3965EB1E" w14:textId="296AEDBB" w:rsidR="00CC1F08" w:rsidRDefault="00CC1F08" w:rsidP="00CC1F08">
      <w:pPr>
        <w:spacing w:after="0" w:line="384" w:lineRule="auto"/>
        <w:ind w:left="-5"/>
      </w:pPr>
      <w:r>
        <w:rPr>
          <w:b/>
        </w:rPr>
        <w:t>In Attendance:</w:t>
      </w:r>
      <w:r>
        <w:t xml:space="preserve">                       </w:t>
      </w:r>
      <w:r>
        <w:t>Six members</w:t>
      </w:r>
      <w:r>
        <w:t xml:space="preserve"> of the public. </w:t>
      </w:r>
    </w:p>
    <w:p w14:paraId="15F9BBA3" w14:textId="77777777" w:rsidR="00CC1F08" w:rsidRDefault="00CC1F08" w:rsidP="00CC1F08">
      <w:pPr>
        <w:spacing w:after="126" w:line="259" w:lineRule="auto"/>
        <w:ind w:left="-5" w:right="0"/>
      </w:pPr>
      <w:r>
        <w:rPr>
          <w:b/>
        </w:rPr>
        <w:t>Meeting Start Time:</w:t>
      </w:r>
      <w:r>
        <w:t xml:space="preserve">             7.30pm </w:t>
      </w:r>
    </w:p>
    <w:p w14:paraId="28A0189C" w14:textId="681D2C09" w:rsidR="00CC1F08" w:rsidRDefault="00CC1F08" w:rsidP="00CC1F08">
      <w:pPr>
        <w:spacing w:after="126" w:line="259" w:lineRule="auto"/>
        <w:ind w:left="-5" w:right="0"/>
      </w:pPr>
      <w:r>
        <w:rPr>
          <w:b/>
        </w:rPr>
        <w:t xml:space="preserve">Meeting End time:              </w:t>
      </w:r>
      <w:r>
        <w:t xml:space="preserve"> 9.</w:t>
      </w:r>
      <w:r>
        <w:t>00</w:t>
      </w:r>
      <w:r>
        <w:t xml:space="preserve">pm </w:t>
      </w:r>
    </w:p>
    <w:p w14:paraId="00B96415" w14:textId="422F4BEB" w:rsidR="00D103DA" w:rsidRDefault="00D103DA" w:rsidP="00CC1F08">
      <w:pPr>
        <w:ind w:left="0" w:firstLine="0"/>
      </w:pPr>
    </w:p>
    <w:p w14:paraId="3CC8BDEB" w14:textId="7C2D64B2" w:rsidR="00CC1F08" w:rsidRDefault="00CC1F08" w:rsidP="001F3444">
      <w:pPr>
        <w:ind w:left="-5" w:right="0"/>
      </w:pPr>
      <w:r>
        <w:t>Councillors</w:t>
      </w:r>
      <w:r w:rsidR="001472FC">
        <w:t xml:space="preserve"> noted and</w:t>
      </w:r>
      <w:r w:rsidR="001A0F5B">
        <w:t xml:space="preserve"> formally</w:t>
      </w:r>
      <w:r>
        <w:t xml:space="preserve"> accepted the resignation that was submitted to the clerk, of </w:t>
      </w:r>
      <w:r>
        <w:t>Stephen Meadows</w:t>
      </w:r>
      <w:r>
        <w:t xml:space="preserve"> </w:t>
      </w:r>
      <w:r>
        <w:t xml:space="preserve">. The </w:t>
      </w:r>
      <w:r w:rsidR="001A0F5B">
        <w:t>C</w:t>
      </w:r>
      <w:r>
        <w:t>hair thanked Stephen Meadows for his time and work on the Parish Council. Cllr Rhiannon Blow was welcomed to her first meeting.</w:t>
      </w:r>
    </w:p>
    <w:p w14:paraId="34A5A6E6" w14:textId="2164C06F" w:rsidR="00704B0C" w:rsidRDefault="006F33C6" w:rsidP="00CC1F08">
      <w:pPr>
        <w:ind w:left="-5" w:right="0"/>
      </w:pPr>
      <w:r w:rsidRPr="00DA3D51">
        <w:rPr>
          <w:b/>
          <w:bCs/>
        </w:rPr>
        <w:t>2.</w:t>
      </w:r>
      <w:r>
        <w:t xml:space="preserve"> </w:t>
      </w:r>
      <w:r w:rsidR="00704B0C">
        <w:t xml:space="preserve">Cllr Rhiannon Blow disclosed a personal interest in the discussion of cameras on Parish Council land. </w:t>
      </w:r>
    </w:p>
    <w:p w14:paraId="30F2CF30" w14:textId="77777777" w:rsidR="00CC1F08" w:rsidRDefault="00CC1F08" w:rsidP="00CC1F08">
      <w:pPr>
        <w:spacing w:after="126" w:line="259" w:lineRule="auto"/>
        <w:ind w:left="0" w:right="0" w:firstLine="0"/>
      </w:pPr>
      <w:r>
        <w:t xml:space="preserve"> </w:t>
      </w:r>
    </w:p>
    <w:p w14:paraId="0B87B1D7" w14:textId="6EEBB1F9" w:rsidR="00CC1F08" w:rsidRPr="00DA3D51" w:rsidRDefault="00CC1F08" w:rsidP="00DA3D51">
      <w:pPr>
        <w:ind w:left="-5" w:right="0"/>
      </w:pPr>
      <w:r w:rsidRPr="00DA3D51">
        <w:rPr>
          <w:b/>
          <w:bCs/>
        </w:rPr>
        <w:t xml:space="preserve"> </w:t>
      </w:r>
      <w:r w:rsidR="006F33C6" w:rsidRPr="00DA3D51">
        <w:rPr>
          <w:b/>
          <w:bCs/>
          <w:szCs w:val="20"/>
        </w:rPr>
        <w:t>3 a</w:t>
      </w:r>
      <w:r w:rsidR="006F33C6" w:rsidRPr="00DA3D51">
        <w:rPr>
          <w:szCs w:val="20"/>
        </w:rPr>
        <w:t xml:space="preserve"> </w:t>
      </w:r>
      <w:r w:rsidRPr="00DA3D51">
        <w:rPr>
          <w:szCs w:val="20"/>
        </w:rPr>
        <w:t xml:space="preserve">Comments and questions from members of the public  </w:t>
      </w:r>
    </w:p>
    <w:p w14:paraId="2BC38179" w14:textId="77777777" w:rsidR="008841CC" w:rsidRDefault="00704B0C" w:rsidP="00CC1F08">
      <w:pPr>
        <w:ind w:left="-5" w:right="0"/>
      </w:pPr>
      <w:r>
        <w:t>One member of the public updated</w:t>
      </w:r>
      <w:r w:rsidR="001A0F5B">
        <w:t xml:space="preserve"> the Parish Council</w:t>
      </w:r>
      <w:r>
        <w:t xml:space="preserve"> </w:t>
      </w:r>
      <w:r w:rsidR="001A0F5B">
        <w:t>about</w:t>
      </w:r>
      <w:r>
        <w:t xml:space="preserve"> the installation of a memorial bench at the pond.</w:t>
      </w:r>
    </w:p>
    <w:p w14:paraId="1F232DB8" w14:textId="2B6C9247" w:rsidR="00704B0C" w:rsidRDefault="00704B0C" w:rsidP="00CC1F08">
      <w:pPr>
        <w:ind w:left="-5" w:right="0"/>
      </w:pPr>
      <w:r>
        <w:t xml:space="preserve"> There was a discussion about Christmas and Halloween decorations at the pond. </w:t>
      </w:r>
      <w:r w:rsidR="008841CC">
        <w:t xml:space="preserve">The Parish Council are happy for this to go ahead again this year. </w:t>
      </w:r>
    </w:p>
    <w:p w14:paraId="24F0CE96" w14:textId="146F568C" w:rsidR="00704B0C" w:rsidRDefault="00704B0C" w:rsidP="00CC1F08">
      <w:pPr>
        <w:ind w:left="-5" w:right="0"/>
      </w:pPr>
      <w:r>
        <w:t xml:space="preserve">One member of the public spoke about feedback she </w:t>
      </w:r>
      <w:r w:rsidR="008841CC">
        <w:t xml:space="preserve">has </w:t>
      </w:r>
      <w:r>
        <w:t>had from a vet regarding fencing used on common land and the dangers i</w:t>
      </w:r>
      <w:r w:rsidR="0081461A">
        <w:t>t</w:t>
      </w:r>
      <w:r>
        <w:t xml:space="preserve"> poses to horses. </w:t>
      </w:r>
    </w:p>
    <w:p w14:paraId="1199C277" w14:textId="5FB33E29" w:rsidR="00704B0C" w:rsidRDefault="00DF319E" w:rsidP="00CC1F08">
      <w:pPr>
        <w:ind w:left="-5" w:right="0"/>
      </w:pPr>
      <w:r w:rsidRPr="00DA3D51">
        <w:rPr>
          <w:b/>
          <w:bCs/>
        </w:rPr>
        <w:t>b.</w:t>
      </w:r>
      <w:r>
        <w:t xml:space="preserve"> There we</w:t>
      </w:r>
      <w:r w:rsidR="0081461A">
        <w:t>re</w:t>
      </w:r>
      <w:r>
        <w:t xml:space="preserve"> no disclosures of personal interest from members of the public. </w:t>
      </w:r>
    </w:p>
    <w:p w14:paraId="1F77D5BF" w14:textId="77777777" w:rsidR="00DF319E" w:rsidRDefault="00DF319E" w:rsidP="00CC1F08">
      <w:pPr>
        <w:ind w:left="-5" w:right="0"/>
      </w:pPr>
    </w:p>
    <w:p w14:paraId="10EFB09A" w14:textId="77761CAC" w:rsidR="00704B0C" w:rsidRDefault="00BF38AC" w:rsidP="00CC1F08">
      <w:pPr>
        <w:ind w:left="-5" w:right="0"/>
      </w:pPr>
      <w:r w:rsidRPr="00852E10">
        <w:rPr>
          <w:b/>
          <w:bCs/>
        </w:rPr>
        <w:t>4.</w:t>
      </w:r>
      <w:r>
        <w:t xml:space="preserve"> </w:t>
      </w:r>
      <w:r w:rsidR="00704B0C">
        <w:t>The minutes from 22</w:t>
      </w:r>
      <w:r w:rsidR="00704B0C" w:rsidRPr="00704B0C">
        <w:rPr>
          <w:vertAlign w:val="superscript"/>
        </w:rPr>
        <w:t>nd</w:t>
      </w:r>
      <w:r w:rsidR="00704B0C">
        <w:t xml:space="preserve"> July 2025 were approved by Cllr Mark Brown as true and accurate . </w:t>
      </w:r>
    </w:p>
    <w:p w14:paraId="464B7AED" w14:textId="77777777" w:rsidR="00704B0C" w:rsidRDefault="00704B0C" w:rsidP="00CC1F08">
      <w:pPr>
        <w:ind w:left="-5" w:right="0"/>
      </w:pPr>
    </w:p>
    <w:p w14:paraId="4EF9CEC8" w14:textId="77777777" w:rsidR="00377E89" w:rsidRDefault="00BF38AC" w:rsidP="00CC1F08">
      <w:pPr>
        <w:ind w:left="-5" w:right="0"/>
      </w:pPr>
      <w:r w:rsidRPr="00852E10">
        <w:rPr>
          <w:b/>
          <w:bCs/>
        </w:rPr>
        <w:t>5</w:t>
      </w:r>
      <w:r>
        <w:t xml:space="preserve">. </w:t>
      </w:r>
      <w:r w:rsidR="00704B0C">
        <w:t xml:space="preserve">Cllr Carolyne Culver gave an update . </w:t>
      </w:r>
    </w:p>
    <w:p w14:paraId="1827CFE8" w14:textId="5AC6A8C2" w:rsidR="00704B0C" w:rsidRDefault="000601F9" w:rsidP="00CC1F08">
      <w:pPr>
        <w:ind w:left="-5" w:right="0"/>
      </w:pPr>
      <w:r>
        <w:t>-</w:t>
      </w:r>
      <w:r w:rsidR="00377E89">
        <w:t>T</w:t>
      </w:r>
      <w:r w:rsidR="00704B0C">
        <w:t xml:space="preserve">he planned road closure on Cow lane for BT works has been </w:t>
      </w:r>
      <w:r w:rsidR="00377E89">
        <w:t>postponed</w:t>
      </w:r>
      <w:r w:rsidR="00704B0C">
        <w:t xml:space="preserve">. </w:t>
      </w:r>
    </w:p>
    <w:p w14:paraId="49A9C623" w14:textId="0F08E5B9" w:rsidR="00704B0C" w:rsidRDefault="000601F9" w:rsidP="00CC1F08">
      <w:pPr>
        <w:ind w:left="-5" w:right="0"/>
      </w:pPr>
      <w:r>
        <w:t>-</w:t>
      </w:r>
      <w:r w:rsidR="00704B0C">
        <w:t>3 weekly bin collections start 22nd Sept.</w:t>
      </w:r>
      <w:r>
        <w:t xml:space="preserve"> </w:t>
      </w:r>
      <w:r w:rsidR="009A2505">
        <w:t xml:space="preserve">The </w:t>
      </w:r>
      <w:r>
        <w:t>decision to move to three weekly collection schedule is intended to achieve potential savings of £150, 000 for WBC in collections and incineration costs .</w:t>
      </w:r>
      <w:r w:rsidR="00704B0C">
        <w:t xml:space="preserve"> Despite having a good recycling rate, the area also has a high black bin ra</w:t>
      </w:r>
      <w:r>
        <w:t>te and in the bins there are</w:t>
      </w:r>
      <w:r w:rsidR="00704B0C">
        <w:t xml:space="preserve"> a lot of food and textiles. Textiles can be taken away with recycling if left in clear bags on top of the recycling bins. Recycling </w:t>
      </w:r>
      <w:r w:rsidR="00DB1F85">
        <w:t xml:space="preserve">bins can now include </w:t>
      </w:r>
      <w:r w:rsidR="00704B0C">
        <w:t xml:space="preserve">tubs such as </w:t>
      </w:r>
      <w:r>
        <w:t>ice cream</w:t>
      </w:r>
      <w:r w:rsidR="00704B0C">
        <w:t xml:space="preserve"> and margarine tubs. </w:t>
      </w:r>
    </w:p>
    <w:p w14:paraId="6FB6269B" w14:textId="79A5A15F" w:rsidR="00704B0C" w:rsidRDefault="000601F9" w:rsidP="00CC1F08">
      <w:pPr>
        <w:ind w:left="-5" w:right="0"/>
      </w:pPr>
      <w:r>
        <w:lastRenderedPageBreak/>
        <w:t>-</w:t>
      </w:r>
      <w:r w:rsidR="00704B0C">
        <w:t>Community bid deadline is 13</w:t>
      </w:r>
      <w:r w:rsidR="00704B0C" w:rsidRPr="00704B0C">
        <w:rPr>
          <w:vertAlign w:val="superscript"/>
        </w:rPr>
        <w:t>th</w:t>
      </w:r>
      <w:r w:rsidR="00704B0C">
        <w:t xml:space="preserve"> October. </w:t>
      </w:r>
    </w:p>
    <w:p w14:paraId="2F6EAB92" w14:textId="728E9336" w:rsidR="00704B0C" w:rsidRDefault="000601F9" w:rsidP="00CC1F08">
      <w:pPr>
        <w:ind w:left="-5" w:right="0"/>
      </w:pPr>
      <w:r>
        <w:t>-</w:t>
      </w:r>
      <w:r w:rsidR="00704B0C">
        <w:t xml:space="preserve">Carolyne spoke about social houses </w:t>
      </w:r>
      <w:r>
        <w:t xml:space="preserve">in the area that are in </w:t>
      </w:r>
      <w:r w:rsidR="00704B0C">
        <w:t>disrepair</w:t>
      </w:r>
      <w:r w:rsidR="00DB1F85">
        <w:t xml:space="preserve"> and</w:t>
      </w:r>
      <w:r w:rsidR="00704B0C">
        <w:t xml:space="preserve"> being sold</w:t>
      </w:r>
      <w:r>
        <w:t>,</w:t>
      </w:r>
      <w:r w:rsidR="00704B0C">
        <w:t xml:space="preserve"> and the impact that this has. </w:t>
      </w:r>
    </w:p>
    <w:p w14:paraId="4AD21551" w14:textId="5782AA28" w:rsidR="00704B0C" w:rsidRDefault="000601F9" w:rsidP="00CC1F08">
      <w:pPr>
        <w:ind w:left="-5" w:right="0"/>
      </w:pPr>
      <w:r>
        <w:t>-The m</w:t>
      </w:r>
      <w:r w:rsidR="00704B0C">
        <w:t>erger plan wi</w:t>
      </w:r>
      <w:r>
        <w:t>ll</w:t>
      </w:r>
      <w:r w:rsidR="00704B0C">
        <w:t xml:space="preserve"> be submitted to central government in November.</w:t>
      </w:r>
    </w:p>
    <w:p w14:paraId="2995AF19" w14:textId="77777777" w:rsidR="00852E10" w:rsidRDefault="00852E10" w:rsidP="00CC1F08">
      <w:pPr>
        <w:ind w:left="-5" w:right="0"/>
      </w:pPr>
    </w:p>
    <w:p w14:paraId="2E6B4E83" w14:textId="707CCC2D" w:rsidR="00704B0C" w:rsidRPr="00852E10" w:rsidRDefault="00BF38AC" w:rsidP="00CC1F08">
      <w:pPr>
        <w:ind w:left="-5" w:right="0"/>
        <w:rPr>
          <w:b/>
          <w:bCs/>
        </w:rPr>
      </w:pPr>
      <w:r w:rsidRPr="00852E10">
        <w:rPr>
          <w:b/>
          <w:bCs/>
        </w:rPr>
        <w:t>6.</w:t>
      </w:r>
    </w:p>
    <w:p w14:paraId="491A5B24" w14:textId="1F52FBFD" w:rsidR="00704B0C" w:rsidRPr="00134811" w:rsidRDefault="00852E10" w:rsidP="00CC1F08">
      <w:pPr>
        <w:ind w:left="-5" w:right="0"/>
        <w:rPr>
          <w:b/>
          <w:bCs/>
          <w:i/>
          <w:iCs/>
        </w:rPr>
      </w:pPr>
      <w:r w:rsidRPr="00134811">
        <w:rPr>
          <w:b/>
          <w:bCs/>
          <w:i/>
          <w:iCs/>
        </w:rPr>
        <w:t xml:space="preserve">- </w:t>
      </w:r>
      <w:r w:rsidR="00704B0C" w:rsidRPr="00134811">
        <w:rPr>
          <w:b/>
          <w:bCs/>
          <w:i/>
          <w:iCs/>
        </w:rPr>
        <w:t xml:space="preserve">Code of conduct </w:t>
      </w:r>
    </w:p>
    <w:p w14:paraId="664CEE66" w14:textId="198C60FC" w:rsidR="00076B53" w:rsidRDefault="00704B0C" w:rsidP="00CC1F08">
      <w:pPr>
        <w:ind w:left="-5" w:right="0"/>
      </w:pPr>
      <w:r>
        <w:t>Cll</w:t>
      </w:r>
      <w:r w:rsidR="00CD1482">
        <w:t xml:space="preserve">r </w:t>
      </w:r>
      <w:r>
        <w:t xml:space="preserve">Rhiannon Blow signed the code conduct </w:t>
      </w:r>
      <w:r w:rsidR="00CD1482">
        <w:t xml:space="preserve">. </w:t>
      </w:r>
      <w:r w:rsidR="00FF5E31">
        <w:t xml:space="preserve">Councillors were reminded </w:t>
      </w:r>
      <w:r w:rsidR="005C3C58">
        <w:t>of the importance of reading</w:t>
      </w:r>
      <w:r w:rsidR="00FF5E31">
        <w:t xml:space="preserve"> the Code of </w:t>
      </w:r>
      <w:r w:rsidR="00087E4A">
        <w:t>Conduct</w:t>
      </w:r>
      <w:r w:rsidR="00FF5E31">
        <w:t xml:space="preserve"> regularly and to </w:t>
      </w:r>
      <w:r w:rsidR="002A6426">
        <w:t>adhere</w:t>
      </w:r>
      <w:r w:rsidR="00FF5E31">
        <w:t xml:space="preserve"> to it in practise . </w:t>
      </w:r>
      <w:r w:rsidR="00E82B03">
        <w:t xml:space="preserve">The Parish Council were reminded that, although posts on social </w:t>
      </w:r>
      <w:r w:rsidR="008066F1">
        <w:t>media</w:t>
      </w:r>
      <w:r w:rsidR="00E82B03">
        <w:t xml:space="preserve"> may be made in a personal capacity ,</w:t>
      </w:r>
      <w:r w:rsidR="003C652B">
        <w:t xml:space="preserve"> they are always perceived as representing the </w:t>
      </w:r>
      <w:r w:rsidR="008066F1">
        <w:t>council</w:t>
      </w:r>
      <w:r w:rsidR="003C652B">
        <w:t xml:space="preserve"> and should exercise caution in their </w:t>
      </w:r>
      <w:r w:rsidR="008066F1">
        <w:t>content</w:t>
      </w:r>
      <w:r w:rsidR="003C652B">
        <w:t xml:space="preserve"> . </w:t>
      </w:r>
    </w:p>
    <w:p w14:paraId="7FE81BF0" w14:textId="1DB618ED" w:rsidR="00CD1482" w:rsidRPr="00134811" w:rsidRDefault="00852E10" w:rsidP="00902071">
      <w:pPr>
        <w:ind w:left="0" w:firstLine="0"/>
        <w:rPr>
          <w:b/>
          <w:bCs/>
          <w:i/>
          <w:iCs/>
        </w:rPr>
      </w:pPr>
      <w:r w:rsidRPr="00134811">
        <w:rPr>
          <w:b/>
          <w:bCs/>
          <w:i/>
          <w:iCs/>
        </w:rPr>
        <w:t>-</w:t>
      </w:r>
      <w:r w:rsidR="00CD1482" w:rsidRPr="00134811">
        <w:rPr>
          <w:b/>
          <w:bCs/>
          <w:i/>
          <w:iCs/>
        </w:rPr>
        <w:t xml:space="preserve">Dog bins </w:t>
      </w:r>
    </w:p>
    <w:p w14:paraId="0AB52F08" w14:textId="207D8878" w:rsidR="00CD1482" w:rsidRDefault="00003D01" w:rsidP="00CC1F08">
      <w:pPr>
        <w:ind w:left="-5" w:right="0"/>
      </w:pPr>
      <w:r>
        <w:t xml:space="preserve">The Parish councils contractor for waste disposal </w:t>
      </w:r>
      <w:r w:rsidR="00902071">
        <w:t>h</w:t>
      </w:r>
      <w:r>
        <w:t xml:space="preserve">as advised that two of the dog waste bins need to change to weekly collection from fortnightly. </w:t>
      </w:r>
      <w:r w:rsidR="001A2322">
        <w:t>This is at a</w:t>
      </w:r>
      <w:r w:rsidR="00902071">
        <w:t>n</w:t>
      </w:r>
      <w:r w:rsidR="001A2322">
        <w:t xml:space="preserve"> extra cost per year of </w:t>
      </w:r>
      <w:r w:rsidR="003A343F">
        <w:t xml:space="preserve">£176.80 plus VAT pa. </w:t>
      </w:r>
      <w:r w:rsidR="00CD1482">
        <w:t xml:space="preserve">Cllrs agreed that if the </w:t>
      </w:r>
      <w:r w:rsidR="003F75BB">
        <w:t>quote</w:t>
      </w:r>
      <w:r w:rsidR="00CD1482">
        <w:t xml:space="preserve"> is correct then to </w:t>
      </w:r>
      <w:r w:rsidR="003F75BB">
        <w:t>change</w:t>
      </w:r>
      <w:r w:rsidR="00CD1482">
        <w:t xml:space="preserve"> to weekly collections. </w:t>
      </w:r>
      <w:r w:rsidR="003F75BB">
        <w:t>A member of the public asked</w:t>
      </w:r>
      <w:r w:rsidR="003A343F">
        <w:t xml:space="preserve"> </w:t>
      </w:r>
      <w:r w:rsidR="003F75BB">
        <w:t xml:space="preserve">the Parish council </w:t>
      </w:r>
      <w:r w:rsidR="00AC6740">
        <w:t xml:space="preserve">to consider </w:t>
      </w:r>
      <w:r w:rsidR="003F75BB">
        <w:t>install</w:t>
      </w:r>
      <w:r w:rsidR="00AC6740">
        <w:t>ing</w:t>
      </w:r>
      <w:r w:rsidR="003F75BB">
        <w:t xml:space="preserve"> an extra bin </w:t>
      </w:r>
      <w:r w:rsidR="00AC6740">
        <w:t>on</w:t>
      </w:r>
      <w:r w:rsidR="003F75BB">
        <w:t xml:space="preserve"> the Millenium green. It was discussed and </w:t>
      </w:r>
      <w:r w:rsidR="00FD4EFB">
        <w:t xml:space="preserve">the Parish council do not own any of the bins currently there but they do arrange the emptying of the waste and will consider </w:t>
      </w:r>
      <w:r w:rsidR="00C33DFF">
        <w:t>changing this to weekly rather than fortnightly</w:t>
      </w:r>
      <w:r w:rsidR="00AC6740">
        <w:t>.</w:t>
      </w:r>
    </w:p>
    <w:p w14:paraId="2FB5EEFE" w14:textId="4A5FED32" w:rsidR="00CD1482" w:rsidRPr="00134811" w:rsidRDefault="008C4264" w:rsidP="00134811">
      <w:pPr>
        <w:ind w:left="0" w:right="0" w:firstLine="0"/>
        <w:rPr>
          <w:b/>
          <w:bCs/>
          <w:i/>
          <w:iCs/>
        </w:rPr>
      </w:pPr>
      <w:r w:rsidRPr="00134811">
        <w:rPr>
          <w:b/>
          <w:bCs/>
          <w:i/>
          <w:iCs/>
        </w:rPr>
        <w:t>-</w:t>
      </w:r>
      <w:r w:rsidR="00CD1482" w:rsidRPr="00134811">
        <w:rPr>
          <w:b/>
          <w:bCs/>
          <w:i/>
          <w:iCs/>
        </w:rPr>
        <w:t xml:space="preserve">Insurance renewal </w:t>
      </w:r>
    </w:p>
    <w:p w14:paraId="34DC1EE8" w14:textId="483D626D" w:rsidR="00CD1482" w:rsidRDefault="00CD1482" w:rsidP="00CC1F08">
      <w:pPr>
        <w:ind w:left="-5" w:right="0"/>
      </w:pPr>
      <w:r>
        <w:t xml:space="preserve">Cllrs </w:t>
      </w:r>
      <w:r w:rsidR="00AF5248">
        <w:t xml:space="preserve">looked at </w:t>
      </w:r>
      <w:r>
        <w:t xml:space="preserve">the cost of insurance renewal </w:t>
      </w:r>
      <w:r w:rsidR="00717D83">
        <w:t xml:space="preserve">and the quote from their current insurance company. The clerk </w:t>
      </w:r>
      <w:r w:rsidR="001C345E">
        <w:t xml:space="preserve">to check pricing options to obtain the best value. </w:t>
      </w:r>
    </w:p>
    <w:p w14:paraId="5C7E1ADF" w14:textId="5D1B7DF7" w:rsidR="00CD1482" w:rsidRPr="00134811" w:rsidRDefault="008C4264" w:rsidP="00134811">
      <w:pPr>
        <w:ind w:left="0" w:right="0" w:firstLine="0"/>
        <w:rPr>
          <w:b/>
          <w:bCs/>
          <w:i/>
          <w:iCs/>
        </w:rPr>
      </w:pPr>
      <w:r w:rsidRPr="00134811">
        <w:rPr>
          <w:b/>
          <w:bCs/>
          <w:i/>
          <w:iCs/>
        </w:rPr>
        <w:t>-</w:t>
      </w:r>
      <w:r w:rsidR="00CD1482" w:rsidRPr="00134811">
        <w:rPr>
          <w:b/>
          <w:bCs/>
          <w:i/>
          <w:iCs/>
        </w:rPr>
        <w:t xml:space="preserve">Fencing in the Common. </w:t>
      </w:r>
    </w:p>
    <w:p w14:paraId="7A5433F7" w14:textId="7152068C" w:rsidR="00CD1482" w:rsidRDefault="00CD1482" w:rsidP="00CC1F08">
      <w:pPr>
        <w:ind w:left="-5" w:right="0"/>
      </w:pPr>
      <w:r>
        <w:t>New paddock fencing was</w:t>
      </w:r>
      <w:r w:rsidR="00965658">
        <w:t xml:space="preserve"> recently</w:t>
      </w:r>
      <w:r>
        <w:t xml:space="preserve"> erected on the common land. As this paddock is used for horses there are concerns about the type of fencing used. Councillors agreed for clerk to look at costs for new fencing and bring to future meeting, </w:t>
      </w:r>
    </w:p>
    <w:p w14:paraId="35398329" w14:textId="02646BB4" w:rsidR="00CD1482" w:rsidRPr="00134811" w:rsidRDefault="008C4264" w:rsidP="00134811">
      <w:pPr>
        <w:ind w:left="0" w:right="0" w:firstLine="0"/>
        <w:rPr>
          <w:b/>
          <w:bCs/>
          <w:i/>
          <w:iCs/>
        </w:rPr>
      </w:pPr>
      <w:r w:rsidRPr="00134811">
        <w:rPr>
          <w:b/>
          <w:bCs/>
          <w:i/>
          <w:iCs/>
        </w:rPr>
        <w:t>-</w:t>
      </w:r>
      <w:r w:rsidR="00CD1482" w:rsidRPr="00134811">
        <w:rPr>
          <w:b/>
          <w:bCs/>
          <w:i/>
          <w:iCs/>
        </w:rPr>
        <w:t xml:space="preserve">Meeting dates </w:t>
      </w:r>
    </w:p>
    <w:p w14:paraId="6B225D86" w14:textId="7D3361A3" w:rsidR="00CD1482" w:rsidRDefault="00CD1482" w:rsidP="00CC1F08">
      <w:pPr>
        <w:ind w:left="-5" w:right="0"/>
      </w:pPr>
      <w:r>
        <w:t>Councillors are happy with meetings to</w:t>
      </w:r>
      <w:r w:rsidR="008C6BF3">
        <w:t xml:space="preserve"> continue </w:t>
      </w:r>
      <w:r>
        <w:t>on Tuesdays every two months</w:t>
      </w:r>
      <w:r w:rsidR="00965658">
        <w:t xml:space="preserve"> in 2026</w:t>
      </w:r>
      <w:r>
        <w:t xml:space="preserve"> . </w:t>
      </w:r>
    </w:p>
    <w:p w14:paraId="09D9BA92" w14:textId="61849958" w:rsidR="00CD1482" w:rsidRPr="00134811" w:rsidRDefault="008C4264" w:rsidP="00134811">
      <w:pPr>
        <w:ind w:left="0" w:right="0" w:firstLine="0"/>
        <w:rPr>
          <w:b/>
          <w:bCs/>
          <w:i/>
          <w:iCs/>
        </w:rPr>
      </w:pPr>
      <w:r w:rsidRPr="00134811">
        <w:rPr>
          <w:b/>
          <w:bCs/>
          <w:i/>
          <w:iCs/>
        </w:rPr>
        <w:t>-</w:t>
      </w:r>
      <w:r w:rsidR="00CD1482" w:rsidRPr="00134811">
        <w:rPr>
          <w:b/>
          <w:bCs/>
          <w:i/>
          <w:iCs/>
        </w:rPr>
        <w:t xml:space="preserve">Cameras on Parish Council land </w:t>
      </w:r>
    </w:p>
    <w:p w14:paraId="3E150759" w14:textId="2BB4E38B" w:rsidR="00CD1482" w:rsidRDefault="00A30638" w:rsidP="00CC1F08">
      <w:pPr>
        <w:ind w:left="-5" w:right="0"/>
      </w:pPr>
      <w:r>
        <w:t>It was agreed that a villager could use a trail cam</w:t>
      </w:r>
      <w:r w:rsidR="006462DF">
        <w:t xml:space="preserve">era </w:t>
      </w:r>
      <w:r w:rsidR="0069424D">
        <w:t>on Parish Council land</w:t>
      </w:r>
      <w:r>
        <w:t xml:space="preserve"> </w:t>
      </w:r>
      <w:r w:rsidR="0069424D">
        <w:t xml:space="preserve">to protect private property. Signs will </w:t>
      </w:r>
      <w:r w:rsidR="000571FC">
        <w:t xml:space="preserve">be paid for and </w:t>
      </w:r>
      <w:r w:rsidR="008C6BF3">
        <w:t>p</w:t>
      </w:r>
      <w:r w:rsidR="0069424D">
        <w:t>ut</w:t>
      </w:r>
      <w:r w:rsidR="00B27E49">
        <w:t xml:space="preserve"> in place by the camera owner</w:t>
      </w:r>
      <w:r w:rsidR="0069424D">
        <w:t xml:space="preserve"> to inform members of the public that</w:t>
      </w:r>
      <w:r w:rsidR="008C6BF3">
        <w:t xml:space="preserve"> a</w:t>
      </w:r>
      <w:r w:rsidR="0069424D">
        <w:t xml:space="preserve"> camera is in use. </w:t>
      </w:r>
      <w:r w:rsidR="000766DF">
        <w:t xml:space="preserve"> </w:t>
      </w:r>
    </w:p>
    <w:p w14:paraId="1306CED8" w14:textId="36FBA210" w:rsidR="000766DF" w:rsidRPr="00134811" w:rsidRDefault="008C4264" w:rsidP="00134811">
      <w:pPr>
        <w:ind w:left="0" w:right="0" w:firstLine="0"/>
        <w:rPr>
          <w:b/>
          <w:bCs/>
          <w:i/>
          <w:iCs/>
        </w:rPr>
      </w:pPr>
      <w:r w:rsidRPr="00134811">
        <w:rPr>
          <w:b/>
          <w:bCs/>
          <w:i/>
          <w:iCs/>
        </w:rPr>
        <w:t>-</w:t>
      </w:r>
      <w:r w:rsidR="000766DF" w:rsidRPr="00134811">
        <w:rPr>
          <w:b/>
          <w:bCs/>
          <w:i/>
          <w:iCs/>
        </w:rPr>
        <w:t xml:space="preserve">Playground maintenance and repairs </w:t>
      </w:r>
    </w:p>
    <w:p w14:paraId="57B98A98" w14:textId="558A0D35" w:rsidR="000766DF" w:rsidRDefault="00725B3A" w:rsidP="00CC1F08">
      <w:pPr>
        <w:ind w:left="-5" w:right="0"/>
      </w:pPr>
      <w:r>
        <w:t xml:space="preserve">Cllr </w:t>
      </w:r>
      <w:r w:rsidR="000766DF">
        <w:t>Ima</w:t>
      </w:r>
      <w:r w:rsidR="00A85EFB">
        <w:t xml:space="preserve"> Von Weldon</w:t>
      </w:r>
      <w:r w:rsidR="000766DF">
        <w:t xml:space="preserve"> </w:t>
      </w:r>
      <w:r w:rsidR="00D24FEB">
        <w:t xml:space="preserve">spoke about repairs that need to be done on the playground </w:t>
      </w:r>
      <w:r w:rsidR="00B27E49">
        <w:t xml:space="preserve">including some of the </w:t>
      </w:r>
      <w:r w:rsidR="00D24FEB">
        <w:t>fencing. Clerk to follow up on quotes</w:t>
      </w:r>
      <w:r w:rsidR="0025043A">
        <w:t xml:space="preserve">. There was a discussion about recent </w:t>
      </w:r>
      <w:r w:rsidR="00B27E49">
        <w:t xml:space="preserve">malicious </w:t>
      </w:r>
      <w:r w:rsidR="0025043A">
        <w:t xml:space="preserve">damage to trees in the playground. This has been reported to the police. </w:t>
      </w:r>
    </w:p>
    <w:p w14:paraId="46CA57C4" w14:textId="6E850245" w:rsidR="00D24FEB" w:rsidRPr="00134811" w:rsidRDefault="008C4264" w:rsidP="00134811">
      <w:pPr>
        <w:ind w:left="0" w:right="0" w:firstLine="0"/>
        <w:rPr>
          <w:b/>
          <w:bCs/>
          <w:i/>
          <w:iCs/>
        </w:rPr>
      </w:pPr>
      <w:r w:rsidRPr="00134811">
        <w:rPr>
          <w:b/>
          <w:bCs/>
          <w:i/>
          <w:iCs/>
        </w:rPr>
        <w:t>-</w:t>
      </w:r>
      <w:r w:rsidR="00A4589C" w:rsidRPr="00134811">
        <w:rPr>
          <w:b/>
          <w:bCs/>
          <w:i/>
          <w:iCs/>
        </w:rPr>
        <w:t xml:space="preserve">Asset register update </w:t>
      </w:r>
    </w:p>
    <w:p w14:paraId="1AEBAC5E" w14:textId="15B67BDB" w:rsidR="00A4589C" w:rsidRDefault="00A4589C" w:rsidP="00CC1F08">
      <w:pPr>
        <w:ind w:left="-5" w:right="0"/>
      </w:pPr>
      <w:r>
        <w:t xml:space="preserve">Mike spoke about checking the assets in the village and the register is being updated. </w:t>
      </w:r>
    </w:p>
    <w:p w14:paraId="1132E0DE" w14:textId="7FB515B0" w:rsidR="00A4589C" w:rsidRPr="00C20D8C" w:rsidRDefault="008C4264" w:rsidP="00134811">
      <w:pPr>
        <w:ind w:left="0" w:right="0" w:firstLine="0"/>
        <w:rPr>
          <w:b/>
          <w:bCs/>
          <w:i/>
          <w:iCs/>
        </w:rPr>
      </w:pPr>
      <w:r w:rsidRPr="00C20D8C">
        <w:rPr>
          <w:b/>
          <w:bCs/>
          <w:i/>
          <w:iCs/>
        </w:rPr>
        <w:t>-</w:t>
      </w:r>
      <w:r w:rsidR="00147374" w:rsidRPr="00C20D8C">
        <w:rPr>
          <w:b/>
          <w:bCs/>
          <w:i/>
          <w:iCs/>
        </w:rPr>
        <w:t xml:space="preserve">Speeding in the Village </w:t>
      </w:r>
    </w:p>
    <w:p w14:paraId="624A49CA" w14:textId="2F4D1CA3" w:rsidR="00147374" w:rsidRDefault="00147374" w:rsidP="00CC1F08">
      <w:pPr>
        <w:ind w:left="-5" w:right="0"/>
      </w:pPr>
      <w:r>
        <w:t>Cllr Dom</w:t>
      </w:r>
      <w:r w:rsidR="00725B3A">
        <w:t xml:space="preserve"> Robertson</w:t>
      </w:r>
      <w:r>
        <w:t xml:space="preserve"> spoke about his </w:t>
      </w:r>
      <w:r w:rsidR="00867298">
        <w:t xml:space="preserve">efforts to </w:t>
      </w:r>
      <w:r>
        <w:t xml:space="preserve"> r</w:t>
      </w:r>
      <w:r w:rsidR="00F8232C">
        <w:t>educe</w:t>
      </w:r>
      <w:r>
        <w:t xml:space="preserve"> speeding in the village</w:t>
      </w:r>
      <w:r w:rsidR="00C20D8C">
        <w:t xml:space="preserve"> and </w:t>
      </w:r>
      <w:r w:rsidR="00C31364">
        <w:t>gave</w:t>
      </w:r>
      <w:r w:rsidR="00C20D8C">
        <w:t xml:space="preserve"> an update on correspondence he has had</w:t>
      </w:r>
      <w:r w:rsidR="00C31364">
        <w:t xml:space="preserve"> with </w:t>
      </w:r>
      <w:r w:rsidR="006103B1">
        <w:t>Olivia Baileys team</w:t>
      </w:r>
      <w:r w:rsidR="00823FB0">
        <w:t xml:space="preserve">. </w:t>
      </w:r>
      <w:r w:rsidR="00C20D8C">
        <w:t xml:space="preserve"> A</w:t>
      </w:r>
      <w:r w:rsidR="00126762">
        <w:t xml:space="preserve"> 30 MPH limit </w:t>
      </w:r>
      <w:r w:rsidR="00F8232C">
        <w:t>has been</w:t>
      </w:r>
      <w:r w:rsidR="00126762">
        <w:t xml:space="preserve"> agreed</w:t>
      </w:r>
      <w:r w:rsidR="00C32E3C">
        <w:t xml:space="preserve"> to extend</w:t>
      </w:r>
      <w:r w:rsidR="00126762">
        <w:t xml:space="preserve"> up </w:t>
      </w:r>
      <w:r w:rsidR="008C4264">
        <w:t>to</w:t>
      </w:r>
      <w:r w:rsidR="00126762">
        <w:t xml:space="preserve"> Sunrise Hill.</w:t>
      </w:r>
      <w:r w:rsidR="00F8232C">
        <w:t xml:space="preserve"> It was mentioned that other areas have speeding </w:t>
      </w:r>
      <w:r w:rsidR="00C32E3C">
        <w:t>deterrents</w:t>
      </w:r>
      <w:r w:rsidR="00F8232C">
        <w:t xml:space="preserve"> </w:t>
      </w:r>
      <w:r w:rsidR="005C1468">
        <w:t xml:space="preserve">and clerk to find out if the Parish council can pay </w:t>
      </w:r>
      <w:r w:rsidR="00ED5EB6">
        <w:t xml:space="preserve">for </w:t>
      </w:r>
      <w:r w:rsidR="005C1468">
        <w:t xml:space="preserve">and install similar devices. </w:t>
      </w:r>
    </w:p>
    <w:p w14:paraId="3626EB04" w14:textId="06739B2E" w:rsidR="00147374" w:rsidRDefault="00147374" w:rsidP="00CC1F08">
      <w:pPr>
        <w:ind w:left="-5" w:right="0"/>
      </w:pPr>
      <w:r>
        <w:lastRenderedPageBreak/>
        <w:t xml:space="preserve">Cllr Rhiannon Blow </w:t>
      </w:r>
      <w:r w:rsidR="00ED5EB6">
        <w:t xml:space="preserve">said she has spoken to </w:t>
      </w:r>
      <w:r w:rsidR="008C5B0D">
        <w:t xml:space="preserve">concerned villagers </w:t>
      </w:r>
      <w:r w:rsidR="00D93772">
        <w:t xml:space="preserve">about speeding on the High Street , </w:t>
      </w:r>
      <w:r w:rsidR="00B90748">
        <w:t xml:space="preserve">and was informed of </w:t>
      </w:r>
      <w:r w:rsidR="00D93772">
        <w:t xml:space="preserve"> a </w:t>
      </w:r>
      <w:r w:rsidR="00823FB0">
        <w:t xml:space="preserve">recent </w:t>
      </w:r>
      <w:r w:rsidR="00D93772">
        <w:t>crash that happened</w:t>
      </w:r>
      <w:r w:rsidR="00823FB0">
        <w:t xml:space="preserve"> there</w:t>
      </w:r>
      <w:r w:rsidR="00D93772">
        <w:t xml:space="preserve"> due to speeding. </w:t>
      </w:r>
    </w:p>
    <w:p w14:paraId="7D25F6C8" w14:textId="1363BDDF" w:rsidR="0094769A" w:rsidRPr="00693D61" w:rsidRDefault="0094769A" w:rsidP="00134811">
      <w:pPr>
        <w:ind w:left="0" w:right="0" w:firstLine="0"/>
        <w:rPr>
          <w:b/>
          <w:bCs/>
          <w:i/>
          <w:iCs/>
        </w:rPr>
      </w:pPr>
      <w:r w:rsidRPr="00693D61">
        <w:rPr>
          <w:b/>
          <w:bCs/>
          <w:i/>
          <w:iCs/>
        </w:rPr>
        <w:t xml:space="preserve">-Signs at the pond and allotment car park </w:t>
      </w:r>
    </w:p>
    <w:p w14:paraId="52C365AE" w14:textId="1EBD5FDA" w:rsidR="00161011" w:rsidRDefault="00161011" w:rsidP="00CC1F08">
      <w:pPr>
        <w:ind w:left="-5" w:right="0"/>
      </w:pPr>
      <w:r>
        <w:t xml:space="preserve">It was agreed that 2 metal signs can be purchased for the pond. It was decided that a sign was not needed at </w:t>
      </w:r>
      <w:r w:rsidR="00106253">
        <w:t>the</w:t>
      </w:r>
      <w:r>
        <w:t xml:space="preserve"> </w:t>
      </w:r>
      <w:r w:rsidR="008C4264">
        <w:t>allotment</w:t>
      </w:r>
      <w:r>
        <w:t xml:space="preserve"> car park</w:t>
      </w:r>
      <w:r w:rsidR="00B90748">
        <w:t xml:space="preserve">. </w:t>
      </w:r>
    </w:p>
    <w:p w14:paraId="0B98DBF1" w14:textId="77777777" w:rsidR="00B90748" w:rsidRDefault="00B90748" w:rsidP="00CC1F08">
      <w:pPr>
        <w:ind w:left="-5" w:right="0"/>
      </w:pPr>
    </w:p>
    <w:p w14:paraId="14BF1B80" w14:textId="77777777" w:rsidR="00B90748" w:rsidRPr="00693D61" w:rsidRDefault="00B90748" w:rsidP="00CC1F08">
      <w:pPr>
        <w:ind w:left="-5" w:right="0"/>
        <w:rPr>
          <w:i/>
          <w:iCs/>
        </w:rPr>
      </w:pPr>
    </w:p>
    <w:p w14:paraId="2C4C352A" w14:textId="02A0540B" w:rsidR="0094769A" w:rsidRPr="00693D61" w:rsidRDefault="0094769A" w:rsidP="00134811">
      <w:pPr>
        <w:ind w:left="0" w:right="0" w:firstLine="0"/>
        <w:rPr>
          <w:b/>
          <w:bCs/>
          <w:i/>
          <w:iCs/>
        </w:rPr>
      </w:pPr>
      <w:r w:rsidRPr="00693D61">
        <w:rPr>
          <w:b/>
          <w:bCs/>
          <w:i/>
          <w:iCs/>
        </w:rPr>
        <w:t>-</w:t>
      </w:r>
      <w:r w:rsidR="00CF5A69" w:rsidRPr="00693D61">
        <w:rPr>
          <w:b/>
          <w:bCs/>
          <w:i/>
          <w:iCs/>
        </w:rPr>
        <w:t xml:space="preserve">Hedges </w:t>
      </w:r>
    </w:p>
    <w:p w14:paraId="6F595F70" w14:textId="754D7527" w:rsidR="00161011" w:rsidRDefault="00BC3258" w:rsidP="00CC1F08">
      <w:pPr>
        <w:ind w:left="-5" w:right="0"/>
      </w:pPr>
      <w:r>
        <w:t xml:space="preserve">Overgrown hedges around the village will be discussed with the </w:t>
      </w:r>
      <w:r w:rsidR="005C548F">
        <w:t>W</w:t>
      </w:r>
      <w:r>
        <w:t xml:space="preserve">orking </w:t>
      </w:r>
      <w:r w:rsidR="005C548F">
        <w:t>P</w:t>
      </w:r>
      <w:r>
        <w:t xml:space="preserve">arty </w:t>
      </w:r>
      <w:r w:rsidR="00134811">
        <w:t>. Councillors discussed the possibility of buying a ride on mower so</w:t>
      </w:r>
      <w:r w:rsidR="005C548F">
        <w:t xml:space="preserve"> that</w:t>
      </w:r>
      <w:r w:rsidR="00134811">
        <w:t xml:space="preserve"> the grounds maintenance could be done by councillors and volunteers.</w:t>
      </w:r>
      <w:r w:rsidR="005C548F">
        <w:t xml:space="preserve"> This could save money in the long </w:t>
      </w:r>
      <w:r w:rsidR="00E445EE">
        <w:t>term</w:t>
      </w:r>
      <w:r w:rsidR="005C548F">
        <w:t xml:space="preserve"> </w:t>
      </w:r>
      <w:r w:rsidR="00E445EE">
        <w:t>but costs need to be check</w:t>
      </w:r>
      <w:r w:rsidR="00224050">
        <w:t xml:space="preserve">ed and compared. </w:t>
      </w:r>
    </w:p>
    <w:p w14:paraId="23D2A8C0" w14:textId="77777777" w:rsidR="00273D1B" w:rsidRDefault="00273D1B" w:rsidP="00134811">
      <w:pPr>
        <w:ind w:left="0" w:right="0" w:firstLine="0"/>
        <w:rPr>
          <w:b/>
          <w:bCs/>
        </w:rPr>
      </w:pPr>
    </w:p>
    <w:p w14:paraId="623E99C8" w14:textId="6ADB0C7D" w:rsidR="00BC3258" w:rsidRPr="00693D61" w:rsidRDefault="003D1ADE" w:rsidP="00134811">
      <w:pPr>
        <w:ind w:left="0" w:right="0" w:firstLine="0"/>
        <w:rPr>
          <w:b/>
          <w:bCs/>
          <w:i/>
          <w:iCs/>
        </w:rPr>
      </w:pPr>
      <w:r w:rsidRPr="00693D61">
        <w:rPr>
          <w:b/>
          <w:bCs/>
          <w:i/>
          <w:iCs/>
        </w:rPr>
        <w:t>-</w:t>
      </w:r>
      <w:r w:rsidR="003B4AE9" w:rsidRPr="00693D61">
        <w:rPr>
          <w:b/>
          <w:bCs/>
          <w:i/>
          <w:iCs/>
        </w:rPr>
        <w:t xml:space="preserve">Working </w:t>
      </w:r>
      <w:r w:rsidR="006E1AD0" w:rsidRPr="00693D61">
        <w:rPr>
          <w:b/>
          <w:bCs/>
          <w:i/>
          <w:iCs/>
        </w:rPr>
        <w:t>P</w:t>
      </w:r>
      <w:r w:rsidR="003B4AE9" w:rsidRPr="00693D61">
        <w:rPr>
          <w:b/>
          <w:bCs/>
          <w:i/>
          <w:iCs/>
        </w:rPr>
        <w:t>art</w:t>
      </w:r>
      <w:r w:rsidR="00E460BA" w:rsidRPr="00693D61">
        <w:rPr>
          <w:b/>
          <w:bCs/>
          <w:i/>
          <w:iCs/>
        </w:rPr>
        <w:t>y</w:t>
      </w:r>
      <w:r w:rsidR="003B4AE9" w:rsidRPr="00693D61">
        <w:rPr>
          <w:b/>
          <w:bCs/>
          <w:i/>
          <w:iCs/>
        </w:rPr>
        <w:t xml:space="preserve"> </w:t>
      </w:r>
      <w:r w:rsidR="006E1AD0" w:rsidRPr="00693D61">
        <w:rPr>
          <w:b/>
          <w:bCs/>
          <w:i/>
          <w:iCs/>
        </w:rPr>
        <w:t>V</w:t>
      </w:r>
      <w:r w:rsidR="003B4AE9" w:rsidRPr="00693D61">
        <w:rPr>
          <w:b/>
          <w:bCs/>
          <w:i/>
          <w:iCs/>
        </w:rPr>
        <w:t>olunteers</w:t>
      </w:r>
    </w:p>
    <w:p w14:paraId="14D169A5" w14:textId="64969255" w:rsidR="003B4AE9" w:rsidRDefault="003B4AE9" w:rsidP="00CC1F08">
      <w:pPr>
        <w:ind w:left="-5" w:right="0"/>
      </w:pPr>
      <w:r>
        <w:t xml:space="preserve">Insurance will cover voluntary workers </w:t>
      </w:r>
      <w:r w:rsidR="006E1AD0">
        <w:t>to do jobs around the village.</w:t>
      </w:r>
      <w:r w:rsidR="00B0102C">
        <w:t xml:space="preserve"> </w:t>
      </w:r>
      <w:r w:rsidR="00AC0B96">
        <w:t>Cll</w:t>
      </w:r>
      <w:r w:rsidR="00E460BA">
        <w:t>r</w:t>
      </w:r>
      <w:r w:rsidR="00AC0B96">
        <w:t xml:space="preserve"> Mark Brown suggested that the </w:t>
      </w:r>
      <w:r w:rsidR="007214B1">
        <w:t>W</w:t>
      </w:r>
      <w:r w:rsidR="00AC0B96">
        <w:t xml:space="preserve">orking </w:t>
      </w:r>
      <w:r w:rsidR="007214B1">
        <w:t>P</w:t>
      </w:r>
      <w:r w:rsidR="00AC0B96">
        <w:t xml:space="preserve">arty could help </w:t>
      </w:r>
      <w:r w:rsidR="00E460BA">
        <w:t>elderly</w:t>
      </w:r>
      <w:r w:rsidR="00AC0B96">
        <w:t xml:space="preserve"> or vulnerable people who are unable to cut </w:t>
      </w:r>
      <w:r w:rsidR="007214B1">
        <w:t xml:space="preserve">their own </w:t>
      </w:r>
      <w:r w:rsidR="00AC0B96">
        <w:t xml:space="preserve">hedges </w:t>
      </w:r>
      <w:r w:rsidR="007214B1">
        <w:t>away</w:t>
      </w:r>
      <w:r w:rsidR="00AC0B96">
        <w:t xml:space="preserve"> from footpaths. </w:t>
      </w:r>
    </w:p>
    <w:p w14:paraId="5A072646" w14:textId="77777777" w:rsidR="00B0102C" w:rsidRDefault="00B0102C" w:rsidP="00CC1F08">
      <w:pPr>
        <w:ind w:left="-5" w:right="0"/>
      </w:pPr>
    </w:p>
    <w:p w14:paraId="3DAD3121" w14:textId="41515F59" w:rsidR="00B0102C" w:rsidRDefault="00AC530C" w:rsidP="008A2988">
      <w:pPr>
        <w:ind w:left="0" w:right="0" w:firstLine="0"/>
      </w:pPr>
      <w:r w:rsidRPr="00CF5A69">
        <w:rPr>
          <w:b/>
          <w:bCs/>
        </w:rPr>
        <w:t>7.</w:t>
      </w:r>
      <w:r>
        <w:t xml:space="preserve"> </w:t>
      </w:r>
      <w:r w:rsidR="00B0102C">
        <w:t xml:space="preserve">There were no planning updates </w:t>
      </w:r>
    </w:p>
    <w:p w14:paraId="0F3765DF" w14:textId="77777777" w:rsidR="00B0102C" w:rsidRDefault="00B0102C" w:rsidP="00CC1F08">
      <w:pPr>
        <w:ind w:left="-5" w:right="0"/>
      </w:pPr>
    </w:p>
    <w:p w14:paraId="35D01BFF" w14:textId="413710AA" w:rsidR="00B93416" w:rsidRDefault="00DF6509" w:rsidP="00B93416">
      <w:pPr>
        <w:ind w:left="-5" w:right="0"/>
      </w:pPr>
      <w:r w:rsidRPr="00CF5A69">
        <w:rPr>
          <w:b/>
          <w:bCs/>
        </w:rPr>
        <w:t>8.</w:t>
      </w:r>
      <w:r>
        <w:t xml:space="preserve"> </w:t>
      </w:r>
      <w:r w:rsidR="00B93416">
        <w:t>Matters for future consideration – non</w:t>
      </w:r>
      <w:r w:rsidR="00134811">
        <w:t>e</w:t>
      </w:r>
    </w:p>
    <w:p w14:paraId="27E7B094" w14:textId="77777777" w:rsidR="00B93416" w:rsidRDefault="00B93416" w:rsidP="00B93416">
      <w:pPr>
        <w:ind w:left="-5" w:right="0"/>
      </w:pPr>
    </w:p>
    <w:p w14:paraId="4992E60D" w14:textId="5BF7109C" w:rsidR="00B93416" w:rsidRDefault="00DF6509" w:rsidP="00B93416">
      <w:pPr>
        <w:ind w:left="-5" w:right="0"/>
      </w:pPr>
      <w:r w:rsidRPr="00CF5A69">
        <w:rPr>
          <w:b/>
          <w:bCs/>
        </w:rPr>
        <w:t>9.</w:t>
      </w:r>
      <w:r>
        <w:t xml:space="preserve"> </w:t>
      </w:r>
      <w:r w:rsidR="00B93416">
        <w:t xml:space="preserve">Clerks report </w:t>
      </w:r>
    </w:p>
    <w:p w14:paraId="3A6252C0" w14:textId="33B665A0" w:rsidR="00B93416" w:rsidRDefault="00282468" w:rsidP="00B93416">
      <w:pPr>
        <w:ind w:left="-5" w:right="0"/>
      </w:pPr>
      <w:r>
        <w:t>Current account £7016</w:t>
      </w:r>
    </w:p>
    <w:p w14:paraId="0A662388" w14:textId="357DA0C3" w:rsidR="00282468" w:rsidRDefault="00282468" w:rsidP="00B93416">
      <w:pPr>
        <w:ind w:left="-5" w:right="0"/>
      </w:pPr>
      <w:r>
        <w:t>Savings account £10335.35</w:t>
      </w:r>
    </w:p>
    <w:p w14:paraId="6923D4D5" w14:textId="19C2D84F" w:rsidR="00B40776" w:rsidRDefault="00B40776" w:rsidP="00B93416">
      <w:pPr>
        <w:ind w:left="-5" w:right="0"/>
      </w:pPr>
      <w:r>
        <w:t>CIL - £2007.29</w:t>
      </w:r>
    </w:p>
    <w:p w14:paraId="53C20073" w14:textId="77777777" w:rsidR="00B40776" w:rsidRDefault="00B40776" w:rsidP="00B93416">
      <w:pPr>
        <w:ind w:left="-5" w:right="0"/>
      </w:pPr>
    </w:p>
    <w:p w14:paraId="69BB9D7B" w14:textId="66A0FDBE" w:rsidR="00B40776" w:rsidRDefault="00134811" w:rsidP="00B93416">
      <w:pPr>
        <w:ind w:left="-5" w:right="0"/>
      </w:pPr>
      <w:r>
        <w:t>-</w:t>
      </w:r>
      <w:r w:rsidR="00B40776">
        <w:t>Clerk discussed a query that was made regarding the allotment water a</w:t>
      </w:r>
      <w:r w:rsidR="00971B81">
        <w:t xml:space="preserve">nd who pays the bill. Clerk confirmed that all taps </w:t>
      </w:r>
      <w:r w:rsidR="008A2988">
        <w:t xml:space="preserve">on the allotments </w:t>
      </w:r>
      <w:r w:rsidR="00971B81">
        <w:t xml:space="preserve">are connected to the Parish Council water meter. </w:t>
      </w:r>
    </w:p>
    <w:p w14:paraId="6FE50263" w14:textId="77777777" w:rsidR="00FF69E8" w:rsidRDefault="00FF69E8" w:rsidP="003F75BB">
      <w:pPr>
        <w:ind w:left="0" w:right="0" w:firstLine="0"/>
      </w:pPr>
    </w:p>
    <w:p w14:paraId="7DE3F9E7" w14:textId="48210B75" w:rsidR="00FF69E8" w:rsidRDefault="00DF6509" w:rsidP="00FF69E8">
      <w:pPr>
        <w:ind w:left="0" w:right="0" w:firstLine="0"/>
      </w:pPr>
      <w:r w:rsidRPr="00CF5A69">
        <w:rPr>
          <w:b/>
          <w:bCs/>
        </w:rPr>
        <w:t>10.</w:t>
      </w:r>
      <w:r>
        <w:t xml:space="preserve"> </w:t>
      </w:r>
      <w:r w:rsidR="00FF69E8">
        <w:t xml:space="preserve">Further </w:t>
      </w:r>
      <w:r w:rsidR="00D40532">
        <w:t>comments from members of the public</w:t>
      </w:r>
    </w:p>
    <w:p w14:paraId="6FB12FBE" w14:textId="3A92CB17" w:rsidR="00264384" w:rsidRDefault="00264384" w:rsidP="00FF69E8">
      <w:pPr>
        <w:ind w:left="0" w:right="0" w:firstLine="0"/>
      </w:pPr>
      <w:r>
        <w:t xml:space="preserve">A member of the public asked the </w:t>
      </w:r>
      <w:r w:rsidR="00006B94">
        <w:t>C</w:t>
      </w:r>
      <w:r>
        <w:t xml:space="preserve">hair and </w:t>
      </w:r>
      <w:r w:rsidR="00006B94">
        <w:t>Vi</w:t>
      </w:r>
      <w:r>
        <w:t xml:space="preserve">ce chair to reply to an email </w:t>
      </w:r>
      <w:r w:rsidR="00006B94">
        <w:t>that</w:t>
      </w:r>
      <w:r>
        <w:t xml:space="preserve"> has</w:t>
      </w:r>
      <w:r w:rsidR="00006B94">
        <w:t xml:space="preserve"> been</w:t>
      </w:r>
      <w:r>
        <w:t xml:space="preserve"> sent . </w:t>
      </w:r>
    </w:p>
    <w:p w14:paraId="39C5CFE4" w14:textId="77777777" w:rsidR="00264384" w:rsidRDefault="00264384" w:rsidP="00FF69E8">
      <w:pPr>
        <w:ind w:left="0" w:right="0" w:firstLine="0"/>
      </w:pPr>
    </w:p>
    <w:p w14:paraId="3619039D" w14:textId="77777777" w:rsidR="00DF6509" w:rsidRDefault="00DF6509" w:rsidP="00FB241F">
      <w:pPr>
        <w:ind w:left="0" w:right="0" w:firstLine="0"/>
        <w:jc w:val="center"/>
      </w:pPr>
    </w:p>
    <w:p w14:paraId="50E91F69" w14:textId="2972FD48" w:rsidR="00DF6509" w:rsidRDefault="00DF6509" w:rsidP="00FB241F">
      <w:pPr>
        <w:ind w:left="0" w:right="0" w:firstLine="0"/>
        <w:jc w:val="center"/>
      </w:pPr>
      <w:r>
        <w:t xml:space="preserve">The </w:t>
      </w:r>
      <w:r w:rsidR="00264384">
        <w:t>C</w:t>
      </w:r>
      <w:r>
        <w:t>hair thanked everyone for attending</w:t>
      </w:r>
    </w:p>
    <w:p w14:paraId="08D65CB3" w14:textId="3B6B7CE3" w:rsidR="00DF6509" w:rsidRDefault="00DF6509" w:rsidP="00FB241F">
      <w:pPr>
        <w:ind w:left="0" w:right="0" w:firstLine="0"/>
        <w:jc w:val="center"/>
      </w:pPr>
      <w:r>
        <w:t>Meeting closed at 9pm</w:t>
      </w:r>
    </w:p>
    <w:p w14:paraId="0F8608D3" w14:textId="77777777" w:rsidR="00D40532" w:rsidRDefault="00D40532" w:rsidP="00FF69E8">
      <w:pPr>
        <w:ind w:left="0" w:right="0" w:firstLine="0"/>
      </w:pPr>
    </w:p>
    <w:p w14:paraId="4827D9F5" w14:textId="77777777" w:rsidR="00D93772" w:rsidRDefault="00D93772" w:rsidP="00CC1F08">
      <w:pPr>
        <w:ind w:left="-5" w:right="0"/>
      </w:pPr>
    </w:p>
    <w:p w14:paraId="53A4FA45" w14:textId="77777777" w:rsidR="00D93772" w:rsidRDefault="00D93772" w:rsidP="00CC1F08">
      <w:pPr>
        <w:ind w:left="-5" w:right="0"/>
      </w:pPr>
    </w:p>
    <w:p w14:paraId="5513B0C4" w14:textId="447E9F48" w:rsidR="00CD1482" w:rsidRDefault="00CD1482" w:rsidP="00CC1F08">
      <w:pPr>
        <w:ind w:left="-5" w:right="0"/>
      </w:pPr>
    </w:p>
    <w:p w14:paraId="46AB7F21" w14:textId="77777777" w:rsidR="00704B0C" w:rsidRDefault="00704B0C" w:rsidP="00CC1F08">
      <w:pPr>
        <w:ind w:left="-5" w:right="0"/>
      </w:pPr>
    </w:p>
    <w:p w14:paraId="626F34A4" w14:textId="77777777" w:rsidR="00704B0C" w:rsidRDefault="00704B0C" w:rsidP="00CC1F08">
      <w:pPr>
        <w:ind w:left="-5" w:right="0"/>
      </w:pPr>
    </w:p>
    <w:p w14:paraId="4FAC3C66" w14:textId="31543A65" w:rsidR="00CC1F08" w:rsidRDefault="00CC1F08" w:rsidP="00CC1F08">
      <w:pPr>
        <w:ind w:left="-5" w:right="0"/>
      </w:pPr>
      <w:r>
        <w:t xml:space="preserve">                </w:t>
      </w:r>
    </w:p>
    <w:p w14:paraId="1D36CAA4" w14:textId="77777777" w:rsidR="00CC1F08" w:rsidRDefault="00CC1F08" w:rsidP="00CC1F08">
      <w:pPr>
        <w:ind w:left="0" w:firstLine="0"/>
      </w:pPr>
    </w:p>
    <w:sectPr w:rsidR="00CC1F08" w:rsidSect="00CC1F0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F5610"/>
    <w:multiLevelType w:val="hybridMultilevel"/>
    <w:tmpl w:val="A1220B50"/>
    <w:lvl w:ilvl="0" w:tplc="385CA4E6">
      <w:start w:val="6"/>
      <w:numFmt w:val="bullet"/>
      <w:lvlText w:val="-"/>
      <w:lvlJc w:val="left"/>
      <w:pPr>
        <w:ind w:left="350" w:hanging="360"/>
      </w:pPr>
      <w:rPr>
        <w:rFonts w:ascii="Calibri" w:eastAsia="Calibri" w:hAnsi="Calibri" w:cs="Calibri"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1" w15:restartNumberingAfterBreak="0">
    <w:nsid w:val="629774B3"/>
    <w:multiLevelType w:val="hybridMultilevel"/>
    <w:tmpl w:val="44C0F1E8"/>
    <w:lvl w:ilvl="0" w:tplc="AB1CDE5E">
      <w:start w:val="6"/>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16cid:durableId="814951862">
    <w:abstractNumId w:val="1"/>
  </w:num>
  <w:num w:numId="2" w16cid:durableId="108870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8"/>
    <w:rsid w:val="00003D01"/>
    <w:rsid w:val="00006B94"/>
    <w:rsid w:val="000571FC"/>
    <w:rsid w:val="000601F9"/>
    <w:rsid w:val="000766DF"/>
    <w:rsid w:val="00076B53"/>
    <w:rsid w:val="00087E4A"/>
    <w:rsid w:val="00106253"/>
    <w:rsid w:val="00126762"/>
    <w:rsid w:val="00134811"/>
    <w:rsid w:val="001472FC"/>
    <w:rsid w:val="00147374"/>
    <w:rsid w:val="00160D79"/>
    <w:rsid w:val="00161011"/>
    <w:rsid w:val="001A0F5B"/>
    <w:rsid w:val="001A2322"/>
    <w:rsid w:val="001C345E"/>
    <w:rsid w:val="001F3444"/>
    <w:rsid w:val="001F4C5A"/>
    <w:rsid w:val="00224050"/>
    <w:rsid w:val="0025043A"/>
    <w:rsid w:val="00264384"/>
    <w:rsid w:val="00273D1B"/>
    <w:rsid w:val="00282468"/>
    <w:rsid w:val="002A6426"/>
    <w:rsid w:val="0030768B"/>
    <w:rsid w:val="0033606A"/>
    <w:rsid w:val="0035505A"/>
    <w:rsid w:val="003563B1"/>
    <w:rsid w:val="00377E89"/>
    <w:rsid w:val="003A343F"/>
    <w:rsid w:val="003B4AE9"/>
    <w:rsid w:val="003C652B"/>
    <w:rsid w:val="003D1ADE"/>
    <w:rsid w:val="003F75BB"/>
    <w:rsid w:val="00524C4C"/>
    <w:rsid w:val="00575771"/>
    <w:rsid w:val="005C1468"/>
    <w:rsid w:val="005C3C58"/>
    <w:rsid w:val="005C548F"/>
    <w:rsid w:val="006103B1"/>
    <w:rsid w:val="006462DF"/>
    <w:rsid w:val="00693503"/>
    <w:rsid w:val="00693D61"/>
    <w:rsid w:val="0069424D"/>
    <w:rsid w:val="006E1AD0"/>
    <w:rsid w:val="006F33C6"/>
    <w:rsid w:val="00704B0C"/>
    <w:rsid w:val="00704CAA"/>
    <w:rsid w:val="00717D83"/>
    <w:rsid w:val="007214B1"/>
    <w:rsid w:val="00725B3A"/>
    <w:rsid w:val="008066F1"/>
    <w:rsid w:val="0081461A"/>
    <w:rsid w:val="00823FB0"/>
    <w:rsid w:val="00852E10"/>
    <w:rsid w:val="00867298"/>
    <w:rsid w:val="008841CC"/>
    <w:rsid w:val="008A2988"/>
    <w:rsid w:val="008C4264"/>
    <w:rsid w:val="008C5B0D"/>
    <w:rsid w:val="008C6BF3"/>
    <w:rsid w:val="00902071"/>
    <w:rsid w:val="0094769A"/>
    <w:rsid w:val="00965658"/>
    <w:rsid w:val="00971B81"/>
    <w:rsid w:val="009A2505"/>
    <w:rsid w:val="009C3F44"/>
    <w:rsid w:val="00A30638"/>
    <w:rsid w:val="00A4589C"/>
    <w:rsid w:val="00A85EFB"/>
    <w:rsid w:val="00AC0B96"/>
    <w:rsid w:val="00AC530C"/>
    <w:rsid w:val="00AC6740"/>
    <w:rsid w:val="00AF5248"/>
    <w:rsid w:val="00B0102C"/>
    <w:rsid w:val="00B27E49"/>
    <w:rsid w:val="00B40776"/>
    <w:rsid w:val="00B90748"/>
    <w:rsid w:val="00B93416"/>
    <w:rsid w:val="00BC3258"/>
    <w:rsid w:val="00BF38AC"/>
    <w:rsid w:val="00BF5469"/>
    <w:rsid w:val="00C20D8C"/>
    <w:rsid w:val="00C31364"/>
    <w:rsid w:val="00C32E3C"/>
    <w:rsid w:val="00C33DFF"/>
    <w:rsid w:val="00C503B4"/>
    <w:rsid w:val="00C51936"/>
    <w:rsid w:val="00CC1F08"/>
    <w:rsid w:val="00CD1482"/>
    <w:rsid w:val="00CF5A69"/>
    <w:rsid w:val="00D00318"/>
    <w:rsid w:val="00D103DA"/>
    <w:rsid w:val="00D24FEB"/>
    <w:rsid w:val="00D40532"/>
    <w:rsid w:val="00D8690F"/>
    <w:rsid w:val="00D93772"/>
    <w:rsid w:val="00DA23C3"/>
    <w:rsid w:val="00DA3D51"/>
    <w:rsid w:val="00DB1F85"/>
    <w:rsid w:val="00DF2D7F"/>
    <w:rsid w:val="00DF319E"/>
    <w:rsid w:val="00DF6509"/>
    <w:rsid w:val="00E4211C"/>
    <w:rsid w:val="00E445EE"/>
    <w:rsid w:val="00E460BA"/>
    <w:rsid w:val="00E82B03"/>
    <w:rsid w:val="00ED5EB6"/>
    <w:rsid w:val="00F139B4"/>
    <w:rsid w:val="00F8232C"/>
    <w:rsid w:val="00FB241F"/>
    <w:rsid w:val="00FD4EFB"/>
    <w:rsid w:val="00FF5E31"/>
    <w:rsid w:val="00FF6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932F"/>
  <w15:chartTrackingRefBased/>
  <w15:docId w15:val="{20D12D87-173F-489D-8053-BBB14E2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8"/>
    <w:pPr>
      <w:spacing w:after="129" w:line="254" w:lineRule="auto"/>
      <w:ind w:left="10" w:right="206" w:hanging="10"/>
    </w:pPr>
    <w:rPr>
      <w:rFonts w:ascii="Calibri" w:eastAsia="Calibri" w:hAnsi="Calibri" w:cs="Calibri"/>
      <w:color w:val="000000"/>
      <w:sz w:val="20"/>
      <w:szCs w:val="24"/>
      <w:lang w:eastAsia="en-GB"/>
    </w:rPr>
  </w:style>
  <w:style w:type="paragraph" w:styleId="Heading1">
    <w:name w:val="heading 1"/>
    <w:basedOn w:val="Normal"/>
    <w:next w:val="Normal"/>
    <w:link w:val="Heading1Char"/>
    <w:uiPriority w:val="9"/>
    <w:qFormat/>
    <w:rsid w:val="00CC1F08"/>
    <w:pPr>
      <w:keepNext/>
      <w:keepLines/>
      <w:spacing w:before="360" w:after="80" w:line="259"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CC1F08"/>
    <w:pPr>
      <w:keepNext/>
      <w:keepLines/>
      <w:spacing w:before="160" w:after="80" w:line="259"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CC1F08"/>
    <w:pPr>
      <w:keepNext/>
      <w:keepLines/>
      <w:spacing w:before="160" w:after="80" w:line="259"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CC1F08"/>
    <w:pPr>
      <w:keepNext/>
      <w:keepLines/>
      <w:spacing w:before="80" w:after="40" w:line="259" w:lineRule="auto"/>
      <w:ind w:left="0" w:righ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CC1F08"/>
    <w:pPr>
      <w:keepNext/>
      <w:keepLines/>
      <w:spacing w:before="80" w:after="40" w:line="259" w:lineRule="auto"/>
      <w:ind w:left="0" w:right="0"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CC1F08"/>
    <w:pPr>
      <w:keepNext/>
      <w:keepLines/>
      <w:spacing w:before="40" w:after="0" w:line="259" w:lineRule="auto"/>
      <w:ind w:left="0" w:righ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C1F08"/>
    <w:pPr>
      <w:keepNext/>
      <w:keepLines/>
      <w:spacing w:before="40" w:after="0" w:line="259" w:lineRule="auto"/>
      <w:ind w:left="0" w:righ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C1F08"/>
    <w:pPr>
      <w:keepNext/>
      <w:keepLines/>
      <w:spacing w:after="0" w:line="259" w:lineRule="auto"/>
      <w:ind w:left="0" w:righ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C1F08"/>
    <w:pPr>
      <w:keepNext/>
      <w:keepLines/>
      <w:spacing w:after="0" w:line="259" w:lineRule="auto"/>
      <w:ind w:left="0" w:righ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F08"/>
    <w:rPr>
      <w:rFonts w:eastAsiaTheme="majorEastAsia" w:cstheme="majorBidi"/>
      <w:color w:val="272727" w:themeColor="text1" w:themeTint="D8"/>
    </w:rPr>
  </w:style>
  <w:style w:type="paragraph" w:styleId="Title">
    <w:name w:val="Title"/>
    <w:basedOn w:val="Normal"/>
    <w:next w:val="Normal"/>
    <w:link w:val="TitleChar"/>
    <w:uiPriority w:val="10"/>
    <w:qFormat/>
    <w:rsid w:val="00CC1F08"/>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CC1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F08"/>
    <w:pPr>
      <w:numPr>
        <w:ilvl w:val="1"/>
      </w:numPr>
      <w:spacing w:after="160" w:line="259" w:lineRule="auto"/>
      <w:ind w:right="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C1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F08"/>
    <w:pPr>
      <w:spacing w:before="160" w:after="160" w:line="259" w:lineRule="auto"/>
      <w:ind w:left="0" w:righ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CC1F08"/>
    <w:rPr>
      <w:i/>
      <w:iCs/>
      <w:color w:val="404040" w:themeColor="text1" w:themeTint="BF"/>
    </w:rPr>
  </w:style>
  <w:style w:type="paragraph" w:styleId="ListParagraph">
    <w:name w:val="List Paragraph"/>
    <w:basedOn w:val="Normal"/>
    <w:uiPriority w:val="34"/>
    <w:qFormat/>
    <w:rsid w:val="00CC1F08"/>
    <w:pPr>
      <w:spacing w:after="160" w:line="259" w:lineRule="auto"/>
      <w:ind w:left="720" w:right="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CC1F08"/>
    <w:rPr>
      <w:i/>
      <w:iCs/>
      <w:color w:val="0F4761" w:themeColor="accent1" w:themeShade="BF"/>
    </w:rPr>
  </w:style>
  <w:style w:type="paragraph" w:styleId="IntenseQuote">
    <w:name w:val="Intense Quote"/>
    <w:basedOn w:val="Normal"/>
    <w:next w:val="Normal"/>
    <w:link w:val="IntenseQuoteChar"/>
    <w:uiPriority w:val="30"/>
    <w:qFormat/>
    <w:rsid w:val="00CC1F08"/>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CC1F08"/>
    <w:rPr>
      <w:i/>
      <w:iCs/>
      <w:color w:val="0F4761" w:themeColor="accent1" w:themeShade="BF"/>
    </w:rPr>
  </w:style>
  <w:style w:type="character" w:styleId="IntenseReference">
    <w:name w:val="Intense Reference"/>
    <w:basedOn w:val="DefaultParagraphFont"/>
    <w:uiPriority w:val="32"/>
    <w:qFormat/>
    <w:rsid w:val="00CC1F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Ilsley Parish Council</dc:creator>
  <cp:keywords/>
  <dc:description/>
  <cp:lastModifiedBy>East Ilsley Parish Council</cp:lastModifiedBy>
  <cp:revision>111</cp:revision>
  <dcterms:created xsi:type="dcterms:W3CDTF">2025-09-10T06:18:00Z</dcterms:created>
  <dcterms:modified xsi:type="dcterms:W3CDTF">2025-09-11T10:01:00Z</dcterms:modified>
</cp:coreProperties>
</file>